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23511" w14:textId="77777777" w:rsidR="00481C7D" w:rsidRDefault="00481C7D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  <w:bookmarkStart w:id="0" w:name="OLE_LINK3"/>
      <w:bookmarkStart w:id="1" w:name="OLE_LINK4"/>
      <w:bookmarkStart w:id="2" w:name="OLE_LINK5"/>
    </w:p>
    <w:p w14:paraId="08C3F617" w14:textId="461E8D37" w:rsidR="00481C7D" w:rsidRPr="00481C7D" w:rsidRDefault="00481C7D" w:rsidP="00481C7D">
      <w:pPr>
        <w:rPr>
          <w:rFonts w:cs="Arial"/>
          <w:b/>
          <w:sz w:val="22"/>
          <w:u w:val="single"/>
          <w:lang w:val="pt-BR"/>
        </w:rPr>
      </w:pPr>
      <w:r w:rsidRPr="00481C7D">
        <w:rPr>
          <w:rFonts w:asciiTheme="minorBidi" w:hAnsiTheme="minorBidi"/>
          <w:b/>
          <w:sz w:val="22"/>
          <w:szCs w:val="22"/>
          <w:u w:val="single"/>
          <w:lang w:val="pt-BR"/>
        </w:rPr>
        <w:t>Pablo Moran Ruiz</w:t>
      </w:r>
      <w:r w:rsidRPr="00481C7D">
        <w:rPr>
          <w:rFonts w:cs="Arial"/>
          <w:b/>
          <w:sz w:val="22"/>
          <w:u w:val="single"/>
          <w:lang w:val="pt-BR"/>
        </w:rPr>
        <w:tab/>
      </w:r>
      <w:r w:rsidRPr="00481C7D">
        <w:rPr>
          <w:rFonts w:cs="Arial"/>
          <w:b/>
          <w:sz w:val="22"/>
          <w:u w:val="single"/>
          <w:lang w:val="pt-BR"/>
        </w:rPr>
        <w:tab/>
      </w:r>
      <w:r w:rsidRPr="00481C7D">
        <w:rPr>
          <w:rFonts w:cs="Arial"/>
          <w:b/>
          <w:sz w:val="22"/>
          <w:u w:val="single"/>
          <w:lang w:val="pt-BR"/>
        </w:rPr>
        <w:tab/>
      </w:r>
      <w:r w:rsidRPr="00481C7D">
        <w:rPr>
          <w:rFonts w:cs="Arial"/>
          <w:b/>
          <w:sz w:val="22"/>
          <w:u w:val="single"/>
          <w:lang w:val="pt-BR"/>
        </w:rPr>
        <w:tab/>
      </w:r>
      <w:r w:rsidRPr="00481C7D">
        <w:rPr>
          <w:rFonts w:cs="Arial"/>
          <w:b/>
          <w:sz w:val="22"/>
          <w:u w:val="single"/>
          <w:lang w:val="pt-BR"/>
        </w:rPr>
        <w:tab/>
        <w:t xml:space="preserve">      </w:t>
      </w:r>
      <w:r w:rsidRPr="00481C7D">
        <w:rPr>
          <w:rFonts w:cs="Arial"/>
          <w:b/>
          <w:sz w:val="22"/>
          <w:u w:val="single"/>
          <w:lang w:val="pt-BR"/>
        </w:rPr>
        <w:tab/>
      </w:r>
      <w:r>
        <w:rPr>
          <w:noProof/>
        </w:rPr>
        <w:drawing>
          <wp:inline distT="0" distB="0" distL="0" distR="0" wp14:anchorId="1D1C5A0A" wp14:editId="2769702A">
            <wp:extent cx="1836420" cy="2448560"/>
            <wp:effectExtent l="0" t="0" r="0" b="8890"/>
            <wp:docPr id="1170897089" name="Picture 1" descr="A person standing in front of a arc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97089" name="Picture 1" descr="A person standing in front of a archwa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C7D">
        <w:rPr>
          <w:rFonts w:cs="Arial"/>
          <w:b/>
          <w:sz w:val="22"/>
          <w:u w:val="single"/>
          <w:lang w:val="pt-BR"/>
        </w:rPr>
        <w:t xml:space="preserve">         </w:t>
      </w:r>
    </w:p>
    <w:p w14:paraId="60C4809C" w14:textId="4FA862E4" w:rsidR="00481C7D" w:rsidRPr="00481C7D" w:rsidRDefault="00481C7D" w:rsidP="00481C7D">
      <w:pPr>
        <w:rPr>
          <w:rFonts w:asciiTheme="minorBidi" w:hAnsiTheme="minorBidi"/>
          <w:b/>
          <w:sz w:val="22"/>
          <w:lang w:val="pt-BR"/>
        </w:rPr>
      </w:pPr>
      <w:r w:rsidRPr="00481C7D">
        <w:rPr>
          <w:rFonts w:asciiTheme="minorBidi" w:hAnsiTheme="minorBidi"/>
          <w:b/>
          <w:sz w:val="22"/>
          <w:lang w:val="pt-BR"/>
        </w:rPr>
        <w:t>SRC</w:t>
      </w:r>
      <w:r w:rsidRPr="00481C7D">
        <w:rPr>
          <w:rFonts w:asciiTheme="minorBidi" w:hAnsiTheme="minorBidi"/>
          <w:b/>
          <w:sz w:val="22"/>
          <w:lang w:val="pt-BR"/>
        </w:rPr>
        <w:t xml:space="preserve"> Assessor</w:t>
      </w:r>
    </w:p>
    <w:p w14:paraId="1B2045D5" w14:textId="77777777" w:rsidR="00481C7D" w:rsidRPr="00481C7D" w:rsidRDefault="00481C7D" w:rsidP="005F3048">
      <w:pPr>
        <w:jc w:val="both"/>
        <w:rPr>
          <w:rFonts w:asciiTheme="minorBidi" w:hAnsiTheme="minorBidi"/>
          <w:sz w:val="22"/>
          <w:szCs w:val="22"/>
          <w:lang w:val="pt-BR"/>
        </w:rPr>
      </w:pPr>
    </w:p>
    <w:p w14:paraId="36B9183A" w14:textId="77777777" w:rsidR="00481C7D" w:rsidRPr="00481C7D" w:rsidRDefault="00481C7D" w:rsidP="005F3048">
      <w:pPr>
        <w:jc w:val="both"/>
        <w:rPr>
          <w:rFonts w:asciiTheme="minorBidi" w:hAnsiTheme="minorBidi"/>
          <w:sz w:val="22"/>
          <w:szCs w:val="22"/>
          <w:lang w:val="pt-BR"/>
        </w:rPr>
      </w:pPr>
    </w:p>
    <w:p w14:paraId="3D006EF9" w14:textId="4023C13D" w:rsidR="00E12AF9" w:rsidRPr="00481C7D" w:rsidRDefault="00E170D8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  <w:r w:rsidRPr="00481C7D">
        <w:rPr>
          <w:rFonts w:asciiTheme="minorBidi" w:hAnsiTheme="minorBidi"/>
          <w:sz w:val="22"/>
          <w:szCs w:val="22"/>
          <w:lang w:val="en-US"/>
        </w:rPr>
        <w:t xml:space="preserve">Pablo was elected to the Students’ Representative Council in </w:t>
      </w:r>
      <w:r w:rsidR="00666368" w:rsidRPr="00481C7D">
        <w:rPr>
          <w:rFonts w:asciiTheme="minorBidi" w:hAnsiTheme="minorBidi"/>
          <w:sz w:val="22"/>
          <w:szCs w:val="22"/>
          <w:lang w:val="en-US"/>
        </w:rPr>
        <w:t>the 2023 spring elections</w:t>
      </w:r>
      <w:r w:rsidRPr="00481C7D">
        <w:rPr>
          <w:rFonts w:asciiTheme="minorBidi" w:hAnsiTheme="minorBidi"/>
          <w:sz w:val="22"/>
          <w:szCs w:val="22"/>
          <w:lang w:val="en-US"/>
        </w:rPr>
        <w:t xml:space="preserve"> as the LGBTQ+ Officer. Subsequently, he was elected during the first Council meeting to sit on the University Court as the SRC Court Assessor.</w:t>
      </w:r>
    </w:p>
    <w:p w14:paraId="0BB6C0F2" w14:textId="77777777" w:rsidR="00E170D8" w:rsidRPr="00481C7D" w:rsidRDefault="00E170D8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</w:p>
    <w:p w14:paraId="1CB880EE" w14:textId="4CCA62EE" w:rsidR="00E170D8" w:rsidRPr="00481C7D" w:rsidRDefault="00E170D8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  <w:r w:rsidRPr="00481C7D">
        <w:rPr>
          <w:rFonts w:asciiTheme="minorBidi" w:hAnsiTheme="minorBidi"/>
          <w:sz w:val="22"/>
          <w:szCs w:val="22"/>
          <w:lang w:val="en-US"/>
        </w:rPr>
        <w:t>As a fourth year Biomedical Engineering student, Pablo</w:t>
      </w:r>
      <w:r w:rsidR="00666368" w:rsidRPr="00481C7D">
        <w:rPr>
          <w:rFonts w:asciiTheme="minorBidi" w:hAnsiTheme="minorBidi"/>
          <w:sz w:val="22"/>
          <w:szCs w:val="22"/>
          <w:lang w:val="en-US"/>
        </w:rPr>
        <w:t xml:space="preserve">’s academic interests include research, healthcare, and innovation. He has always had a passion for public institutions, democracy, and student voice. He hopes to effectively represent the student body and bring their perspectives to Court through </w:t>
      </w:r>
      <w:r w:rsidR="00F61DF6" w:rsidRPr="00481C7D">
        <w:rPr>
          <w:rFonts w:asciiTheme="minorBidi" w:hAnsiTheme="minorBidi"/>
          <w:sz w:val="22"/>
          <w:szCs w:val="22"/>
          <w:lang w:val="en-US"/>
        </w:rPr>
        <w:t>integrity and accountability and</w:t>
      </w:r>
      <w:r w:rsidR="00666368" w:rsidRPr="00481C7D">
        <w:rPr>
          <w:rFonts w:asciiTheme="minorBidi" w:hAnsiTheme="minorBidi"/>
          <w:sz w:val="22"/>
          <w:szCs w:val="22"/>
          <w:lang w:val="en-US"/>
        </w:rPr>
        <w:t xml:space="preserve"> uphold the student representation values at the University’s highest level of representation.</w:t>
      </w:r>
    </w:p>
    <w:p w14:paraId="76DFF8E3" w14:textId="77777777" w:rsidR="00E170D8" w:rsidRPr="00481C7D" w:rsidRDefault="00E170D8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</w:p>
    <w:p w14:paraId="2A6084ED" w14:textId="2A16E166" w:rsidR="00E170D8" w:rsidRPr="00481C7D" w:rsidRDefault="00E170D8" w:rsidP="005F3048">
      <w:pPr>
        <w:jc w:val="both"/>
        <w:rPr>
          <w:rFonts w:asciiTheme="minorBidi" w:hAnsiTheme="minorBidi"/>
          <w:sz w:val="22"/>
          <w:szCs w:val="22"/>
          <w:lang w:val="en-US"/>
        </w:rPr>
      </w:pPr>
      <w:r w:rsidRPr="00481C7D">
        <w:rPr>
          <w:rFonts w:asciiTheme="minorBidi" w:hAnsiTheme="minorBidi"/>
          <w:sz w:val="22"/>
          <w:szCs w:val="22"/>
          <w:lang w:val="en-US"/>
        </w:rPr>
        <w:t xml:space="preserve">Pablo was born in Madrid and came to Glasgow for the first time when he began his studies. He has only become more involved with </w:t>
      </w:r>
      <w:proofErr w:type="gramStart"/>
      <w:r w:rsidRPr="00481C7D">
        <w:rPr>
          <w:rFonts w:asciiTheme="minorBidi" w:hAnsiTheme="minorBidi"/>
          <w:sz w:val="22"/>
          <w:szCs w:val="22"/>
          <w:lang w:val="en-US"/>
        </w:rPr>
        <w:t>University</w:t>
      </w:r>
      <w:proofErr w:type="gramEnd"/>
      <w:r w:rsidRPr="00481C7D">
        <w:rPr>
          <w:rFonts w:asciiTheme="minorBidi" w:hAnsiTheme="minorBidi"/>
          <w:sz w:val="22"/>
          <w:szCs w:val="22"/>
          <w:lang w:val="en-US"/>
        </w:rPr>
        <w:t xml:space="preserve"> as time has passed, having been an SRC Welcome Helper in 2022 and 2023, actively involved in clubs and societies, such as being president of the Glasgow University Spanish Society, </w:t>
      </w:r>
      <w:r w:rsidR="00F61DF6" w:rsidRPr="00481C7D">
        <w:rPr>
          <w:rFonts w:asciiTheme="minorBidi" w:hAnsiTheme="minorBidi"/>
          <w:sz w:val="22"/>
          <w:szCs w:val="22"/>
          <w:lang w:val="en-US"/>
        </w:rPr>
        <w:t>and having been a council member of the SRC for two years.</w:t>
      </w:r>
      <w:bookmarkEnd w:id="0"/>
      <w:bookmarkEnd w:id="1"/>
      <w:bookmarkEnd w:id="2"/>
    </w:p>
    <w:sectPr w:rsidR="00E170D8" w:rsidRPr="00481C7D" w:rsidSect="002A44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D8"/>
    <w:rsid w:val="0000387A"/>
    <w:rsid w:val="000244CE"/>
    <w:rsid w:val="000330CA"/>
    <w:rsid w:val="00037863"/>
    <w:rsid w:val="00045461"/>
    <w:rsid w:val="0006121A"/>
    <w:rsid w:val="00067D72"/>
    <w:rsid w:val="000719AB"/>
    <w:rsid w:val="000A1BC8"/>
    <w:rsid w:val="000D34AE"/>
    <w:rsid w:val="000D56FC"/>
    <w:rsid w:val="000E5910"/>
    <w:rsid w:val="000F56D4"/>
    <w:rsid w:val="000F5F6B"/>
    <w:rsid w:val="000F62DF"/>
    <w:rsid w:val="00105018"/>
    <w:rsid w:val="00141201"/>
    <w:rsid w:val="00146A27"/>
    <w:rsid w:val="0015517B"/>
    <w:rsid w:val="00157871"/>
    <w:rsid w:val="001653F6"/>
    <w:rsid w:val="00171DF8"/>
    <w:rsid w:val="00173550"/>
    <w:rsid w:val="00177B78"/>
    <w:rsid w:val="001D5014"/>
    <w:rsid w:val="001E0B10"/>
    <w:rsid w:val="001F3804"/>
    <w:rsid w:val="002000F3"/>
    <w:rsid w:val="00210C27"/>
    <w:rsid w:val="002338C4"/>
    <w:rsid w:val="0023553D"/>
    <w:rsid w:val="00274E0A"/>
    <w:rsid w:val="00280557"/>
    <w:rsid w:val="002860BB"/>
    <w:rsid w:val="00296FB7"/>
    <w:rsid w:val="002A4484"/>
    <w:rsid w:val="002B2C1A"/>
    <w:rsid w:val="002D101A"/>
    <w:rsid w:val="002D19BE"/>
    <w:rsid w:val="002E2BF8"/>
    <w:rsid w:val="00302519"/>
    <w:rsid w:val="00324431"/>
    <w:rsid w:val="00354397"/>
    <w:rsid w:val="00356CC3"/>
    <w:rsid w:val="00362CCB"/>
    <w:rsid w:val="00371D5C"/>
    <w:rsid w:val="0037200A"/>
    <w:rsid w:val="00382569"/>
    <w:rsid w:val="00384240"/>
    <w:rsid w:val="00385215"/>
    <w:rsid w:val="00385B36"/>
    <w:rsid w:val="003A640B"/>
    <w:rsid w:val="003B0BE3"/>
    <w:rsid w:val="003B3290"/>
    <w:rsid w:val="003C201C"/>
    <w:rsid w:val="003C624C"/>
    <w:rsid w:val="003D38EB"/>
    <w:rsid w:val="003F7043"/>
    <w:rsid w:val="00402ECE"/>
    <w:rsid w:val="00421CAF"/>
    <w:rsid w:val="00432420"/>
    <w:rsid w:val="0046309A"/>
    <w:rsid w:val="00472923"/>
    <w:rsid w:val="00481711"/>
    <w:rsid w:val="00481C7D"/>
    <w:rsid w:val="004830BE"/>
    <w:rsid w:val="00486DDA"/>
    <w:rsid w:val="00493735"/>
    <w:rsid w:val="004954FB"/>
    <w:rsid w:val="00497975"/>
    <w:rsid w:val="004A6211"/>
    <w:rsid w:val="004B2050"/>
    <w:rsid w:val="004C47FA"/>
    <w:rsid w:val="004C7588"/>
    <w:rsid w:val="004E051B"/>
    <w:rsid w:val="005068CF"/>
    <w:rsid w:val="0051016F"/>
    <w:rsid w:val="00522057"/>
    <w:rsid w:val="00534A70"/>
    <w:rsid w:val="00544DE8"/>
    <w:rsid w:val="00551FA3"/>
    <w:rsid w:val="0056381A"/>
    <w:rsid w:val="005679D1"/>
    <w:rsid w:val="00575DE6"/>
    <w:rsid w:val="005810C5"/>
    <w:rsid w:val="00585FAA"/>
    <w:rsid w:val="00586D24"/>
    <w:rsid w:val="00593604"/>
    <w:rsid w:val="00597B2D"/>
    <w:rsid w:val="005A4DEF"/>
    <w:rsid w:val="005A62F1"/>
    <w:rsid w:val="005D1548"/>
    <w:rsid w:val="005D73AB"/>
    <w:rsid w:val="005F3048"/>
    <w:rsid w:val="005F5489"/>
    <w:rsid w:val="00613132"/>
    <w:rsid w:val="006277C5"/>
    <w:rsid w:val="006369F2"/>
    <w:rsid w:val="00637BB6"/>
    <w:rsid w:val="006518DC"/>
    <w:rsid w:val="006560EE"/>
    <w:rsid w:val="006642D7"/>
    <w:rsid w:val="00666368"/>
    <w:rsid w:val="00670560"/>
    <w:rsid w:val="00671EB4"/>
    <w:rsid w:val="006A3A5C"/>
    <w:rsid w:val="006B480D"/>
    <w:rsid w:val="006C43AE"/>
    <w:rsid w:val="006C5391"/>
    <w:rsid w:val="006C7765"/>
    <w:rsid w:val="006D2DD3"/>
    <w:rsid w:val="006E0DEC"/>
    <w:rsid w:val="006E321B"/>
    <w:rsid w:val="006F2CBF"/>
    <w:rsid w:val="00710592"/>
    <w:rsid w:val="00715306"/>
    <w:rsid w:val="00720EEF"/>
    <w:rsid w:val="00722B1C"/>
    <w:rsid w:val="0074447C"/>
    <w:rsid w:val="0079156A"/>
    <w:rsid w:val="007A4F5B"/>
    <w:rsid w:val="007B385D"/>
    <w:rsid w:val="007B70AF"/>
    <w:rsid w:val="007B7D48"/>
    <w:rsid w:val="007D18DA"/>
    <w:rsid w:val="007D464F"/>
    <w:rsid w:val="007D6E3F"/>
    <w:rsid w:val="007E2143"/>
    <w:rsid w:val="007E5C1B"/>
    <w:rsid w:val="00800516"/>
    <w:rsid w:val="00800B6C"/>
    <w:rsid w:val="008057FF"/>
    <w:rsid w:val="00811C9E"/>
    <w:rsid w:val="00813981"/>
    <w:rsid w:val="00820A90"/>
    <w:rsid w:val="008336B8"/>
    <w:rsid w:val="00842E1F"/>
    <w:rsid w:val="008512A9"/>
    <w:rsid w:val="00853B5E"/>
    <w:rsid w:val="0086164A"/>
    <w:rsid w:val="00861C6B"/>
    <w:rsid w:val="008667F0"/>
    <w:rsid w:val="00875DB4"/>
    <w:rsid w:val="00876D1E"/>
    <w:rsid w:val="00886CDC"/>
    <w:rsid w:val="00892032"/>
    <w:rsid w:val="008934A0"/>
    <w:rsid w:val="008A566E"/>
    <w:rsid w:val="008A7C9F"/>
    <w:rsid w:val="008B33AF"/>
    <w:rsid w:val="008B7D3B"/>
    <w:rsid w:val="008C68CE"/>
    <w:rsid w:val="008E5ABF"/>
    <w:rsid w:val="008E792D"/>
    <w:rsid w:val="008F0DCA"/>
    <w:rsid w:val="00925AC0"/>
    <w:rsid w:val="009400D1"/>
    <w:rsid w:val="00952798"/>
    <w:rsid w:val="00952C7F"/>
    <w:rsid w:val="00977EB7"/>
    <w:rsid w:val="009907E5"/>
    <w:rsid w:val="009953A2"/>
    <w:rsid w:val="009962F2"/>
    <w:rsid w:val="009A0CF1"/>
    <w:rsid w:val="009D7BE6"/>
    <w:rsid w:val="009E213C"/>
    <w:rsid w:val="00A2350C"/>
    <w:rsid w:val="00A23FC9"/>
    <w:rsid w:val="00A277B1"/>
    <w:rsid w:val="00A84A7F"/>
    <w:rsid w:val="00A9275C"/>
    <w:rsid w:val="00A95BC7"/>
    <w:rsid w:val="00A97134"/>
    <w:rsid w:val="00AA4004"/>
    <w:rsid w:val="00AB7531"/>
    <w:rsid w:val="00AC5111"/>
    <w:rsid w:val="00AE29BF"/>
    <w:rsid w:val="00B06932"/>
    <w:rsid w:val="00B148C8"/>
    <w:rsid w:val="00B16BAD"/>
    <w:rsid w:val="00B2044C"/>
    <w:rsid w:val="00B248C1"/>
    <w:rsid w:val="00B25447"/>
    <w:rsid w:val="00B27BB2"/>
    <w:rsid w:val="00B33344"/>
    <w:rsid w:val="00B33493"/>
    <w:rsid w:val="00B33CB2"/>
    <w:rsid w:val="00B45163"/>
    <w:rsid w:val="00B535AB"/>
    <w:rsid w:val="00B6202B"/>
    <w:rsid w:val="00B66E7B"/>
    <w:rsid w:val="00B734AA"/>
    <w:rsid w:val="00B77739"/>
    <w:rsid w:val="00B84442"/>
    <w:rsid w:val="00B8659C"/>
    <w:rsid w:val="00B91A10"/>
    <w:rsid w:val="00BA0540"/>
    <w:rsid w:val="00BA116C"/>
    <w:rsid w:val="00BB113F"/>
    <w:rsid w:val="00BC32A7"/>
    <w:rsid w:val="00BD2F7D"/>
    <w:rsid w:val="00BD6D48"/>
    <w:rsid w:val="00BE5C4B"/>
    <w:rsid w:val="00C06496"/>
    <w:rsid w:val="00C21F54"/>
    <w:rsid w:val="00C26DF3"/>
    <w:rsid w:val="00C33F9F"/>
    <w:rsid w:val="00C349E1"/>
    <w:rsid w:val="00C40362"/>
    <w:rsid w:val="00C54526"/>
    <w:rsid w:val="00C56A80"/>
    <w:rsid w:val="00C60876"/>
    <w:rsid w:val="00C646A5"/>
    <w:rsid w:val="00C64B7D"/>
    <w:rsid w:val="00C64D0D"/>
    <w:rsid w:val="00C75A94"/>
    <w:rsid w:val="00C97FA7"/>
    <w:rsid w:val="00CB449D"/>
    <w:rsid w:val="00CB5734"/>
    <w:rsid w:val="00CB7585"/>
    <w:rsid w:val="00CC38B2"/>
    <w:rsid w:val="00CC430C"/>
    <w:rsid w:val="00CD079A"/>
    <w:rsid w:val="00CE65A3"/>
    <w:rsid w:val="00CF7B41"/>
    <w:rsid w:val="00D03599"/>
    <w:rsid w:val="00D1794D"/>
    <w:rsid w:val="00D22C50"/>
    <w:rsid w:val="00D33133"/>
    <w:rsid w:val="00D35E38"/>
    <w:rsid w:val="00D43E6A"/>
    <w:rsid w:val="00D4728D"/>
    <w:rsid w:val="00D51A95"/>
    <w:rsid w:val="00D55E2B"/>
    <w:rsid w:val="00D57074"/>
    <w:rsid w:val="00D73BB5"/>
    <w:rsid w:val="00D74821"/>
    <w:rsid w:val="00D832C2"/>
    <w:rsid w:val="00D942B7"/>
    <w:rsid w:val="00D955F8"/>
    <w:rsid w:val="00DC24F6"/>
    <w:rsid w:val="00DD50CD"/>
    <w:rsid w:val="00DF20D4"/>
    <w:rsid w:val="00DF684F"/>
    <w:rsid w:val="00DF7310"/>
    <w:rsid w:val="00E1048E"/>
    <w:rsid w:val="00E12AF9"/>
    <w:rsid w:val="00E170D8"/>
    <w:rsid w:val="00E2239B"/>
    <w:rsid w:val="00E242EF"/>
    <w:rsid w:val="00E254E4"/>
    <w:rsid w:val="00E27739"/>
    <w:rsid w:val="00E4285A"/>
    <w:rsid w:val="00E46FEC"/>
    <w:rsid w:val="00E526AC"/>
    <w:rsid w:val="00E55A92"/>
    <w:rsid w:val="00E6118A"/>
    <w:rsid w:val="00EA143E"/>
    <w:rsid w:val="00EC37DF"/>
    <w:rsid w:val="00EC7437"/>
    <w:rsid w:val="00EC7867"/>
    <w:rsid w:val="00ED7B2B"/>
    <w:rsid w:val="00EE0D91"/>
    <w:rsid w:val="00EE0ED6"/>
    <w:rsid w:val="00EE22F1"/>
    <w:rsid w:val="00EF3435"/>
    <w:rsid w:val="00F14BBF"/>
    <w:rsid w:val="00F27AF4"/>
    <w:rsid w:val="00F430C8"/>
    <w:rsid w:val="00F47E1D"/>
    <w:rsid w:val="00F61DF6"/>
    <w:rsid w:val="00F62744"/>
    <w:rsid w:val="00F734C1"/>
    <w:rsid w:val="00F752E9"/>
    <w:rsid w:val="00F80FE9"/>
    <w:rsid w:val="00F82BE3"/>
    <w:rsid w:val="00F8405C"/>
    <w:rsid w:val="00F95A1C"/>
    <w:rsid w:val="00FB2ECA"/>
    <w:rsid w:val="00FC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5EC1A"/>
  <w15:chartTrackingRefBased/>
  <w15:docId w15:val="{05B14D67-9BC6-284B-BD1A-49A612AE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Moran Ruiz (student)</dc:creator>
  <cp:keywords/>
  <dc:description/>
  <cp:lastModifiedBy>Amber Higgins</cp:lastModifiedBy>
  <cp:revision>3</cp:revision>
  <dcterms:created xsi:type="dcterms:W3CDTF">2023-11-15T13:20:00Z</dcterms:created>
  <dcterms:modified xsi:type="dcterms:W3CDTF">2023-11-15T13:27:00Z</dcterms:modified>
</cp:coreProperties>
</file>